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910" w:type="dxa"/>
        <w:jc w:val="center"/>
        <w:tblLayout w:type="fixed"/>
        <w:tblLook w:val="01E0" w:firstRow="1" w:lastRow="1" w:firstColumn="1" w:lastColumn="1" w:noHBand="0" w:noVBand="0"/>
      </w:tblPr>
      <w:tblGrid>
        <w:gridCol w:w="2263"/>
        <w:gridCol w:w="1066"/>
        <w:gridCol w:w="494"/>
        <w:gridCol w:w="283"/>
        <w:gridCol w:w="1276"/>
        <w:gridCol w:w="283"/>
        <w:gridCol w:w="311"/>
        <w:gridCol w:w="682"/>
        <w:gridCol w:w="708"/>
        <w:gridCol w:w="426"/>
        <w:gridCol w:w="567"/>
        <w:gridCol w:w="224"/>
        <w:gridCol w:w="484"/>
        <w:gridCol w:w="1418"/>
        <w:gridCol w:w="425"/>
      </w:tblGrid>
      <w:tr w:rsidR="00F8223D" w:rsidRPr="002B0A66" w14:paraId="577F497D" w14:textId="77777777" w:rsidTr="00A1314D">
        <w:trPr>
          <w:trHeight w:val="82"/>
          <w:jc w:val="center"/>
        </w:trPr>
        <w:tc>
          <w:tcPr>
            <w:tcW w:w="6658" w:type="dxa"/>
            <w:gridSpan w:val="8"/>
          </w:tcPr>
          <w:p w14:paraId="3EF788EB" w14:textId="7BF28267" w:rsidR="00F8223D" w:rsidRPr="002B0A66" w:rsidRDefault="00AE12DA" w:rsidP="00831970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DATOS DEL SERVIDOR PUBLICO</w:t>
            </w:r>
          </w:p>
        </w:tc>
        <w:tc>
          <w:tcPr>
            <w:tcW w:w="1701" w:type="dxa"/>
            <w:gridSpan w:val="3"/>
          </w:tcPr>
          <w:p w14:paraId="394C7444" w14:textId="2ED5A57E" w:rsidR="00F8223D" w:rsidRPr="002B0A66" w:rsidRDefault="00F8223D" w:rsidP="0045225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 xml:space="preserve">Fecha </w:t>
            </w:r>
            <w:r w:rsidR="00452251" w:rsidRPr="002B0A66">
              <w:rPr>
                <w:rFonts w:ascii="Arial" w:hAnsi="Arial" w:cs="Arial"/>
                <w:b/>
                <w:sz w:val="18"/>
                <w:szCs w:val="18"/>
              </w:rPr>
              <w:t>de s</w:t>
            </w:r>
            <w:r w:rsidRPr="002B0A66">
              <w:rPr>
                <w:rFonts w:ascii="Arial" w:hAnsi="Arial" w:cs="Arial"/>
                <w:b/>
                <w:sz w:val="18"/>
                <w:szCs w:val="18"/>
              </w:rPr>
              <w:t>olicitud</w:t>
            </w:r>
          </w:p>
        </w:tc>
        <w:tc>
          <w:tcPr>
            <w:tcW w:w="2551" w:type="dxa"/>
            <w:gridSpan w:val="4"/>
          </w:tcPr>
          <w:p w14:paraId="451526D3" w14:textId="77777777" w:rsidR="00F8223D" w:rsidRPr="002B0A66" w:rsidRDefault="00F8223D" w:rsidP="00831970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2DA" w:rsidRPr="002B0A66" w14:paraId="77B968A0" w14:textId="77777777" w:rsidTr="00A1314D">
        <w:trPr>
          <w:trHeight w:val="82"/>
          <w:jc w:val="center"/>
        </w:trPr>
        <w:tc>
          <w:tcPr>
            <w:tcW w:w="3329" w:type="dxa"/>
            <w:gridSpan w:val="2"/>
          </w:tcPr>
          <w:p w14:paraId="24617E5B" w14:textId="0F7D618E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Nombres y apellidos</w:t>
            </w:r>
          </w:p>
        </w:tc>
        <w:tc>
          <w:tcPr>
            <w:tcW w:w="3329" w:type="dxa"/>
            <w:gridSpan w:val="6"/>
          </w:tcPr>
          <w:p w14:paraId="49D3F9CD" w14:textId="767C94B3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3"/>
          </w:tcPr>
          <w:p w14:paraId="64230E34" w14:textId="58144AF1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Cédula</w:t>
            </w:r>
          </w:p>
        </w:tc>
        <w:tc>
          <w:tcPr>
            <w:tcW w:w="2551" w:type="dxa"/>
            <w:gridSpan w:val="4"/>
          </w:tcPr>
          <w:p w14:paraId="2FE4CDD6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2DA" w:rsidRPr="002B0A66" w14:paraId="4089B7F1" w14:textId="77777777" w:rsidTr="00A1314D">
        <w:trPr>
          <w:trHeight w:val="82"/>
          <w:jc w:val="center"/>
        </w:trPr>
        <w:tc>
          <w:tcPr>
            <w:tcW w:w="3329" w:type="dxa"/>
            <w:gridSpan w:val="2"/>
          </w:tcPr>
          <w:p w14:paraId="7866C368" w14:textId="20923864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Cargo y Grado</w:t>
            </w:r>
          </w:p>
        </w:tc>
        <w:tc>
          <w:tcPr>
            <w:tcW w:w="3329" w:type="dxa"/>
            <w:gridSpan w:val="6"/>
          </w:tcPr>
          <w:p w14:paraId="1DEE6CF3" w14:textId="55A36501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3"/>
          </w:tcPr>
          <w:p w14:paraId="5ED658B4" w14:textId="248A1332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Dependencia</w:t>
            </w:r>
          </w:p>
        </w:tc>
        <w:tc>
          <w:tcPr>
            <w:tcW w:w="2551" w:type="dxa"/>
            <w:gridSpan w:val="4"/>
          </w:tcPr>
          <w:p w14:paraId="6015D498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2DA" w:rsidRPr="002B0A66" w14:paraId="3AA6BF3F" w14:textId="77777777" w:rsidTr="00A1314D">
        <w:trPr>
          <w:trHeight w:val="82"/>
          <w:jc w:val="center"/>
        </w:trPr>
        <w:tc>
          <w:tcPr>
            <w:tcW w:w="10910" w:type="dxa"/>
            <w:gridSpan w:val="15"/>
          </w:tcPr>
          <w:p w14:paraId="14E54578" w14:textId="6F922ED0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SOLICITUD DE VIATICOS DE FUNCIONARIOS EN COMISION</w:t>
            </w:r>
            <w:r w:rsidR="002E5F1F" w:rsidRPr="002B0A6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3C015F" w:rsidRPr="002B0A66" w14:paraId="774E18D0" w14:textId="77777777" w:rsidTr="00266D31">
        <w:trPr>
          <w:trHeight w:val="82"/>
          <w:jc w:val="center"/>
        </w:trPr>
        <w:tc>
          <w:tcPr>
            <w:tcW w:w="2263" w:type="dxa"/>
          </w:tcPr>
          <w:p w14:paraId="49331C46" w14:textId="77777777" w:rsidR="003C015F" w:rsidRPr="002B0A66" w:rsidRDefault="003C015F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Rubro a ejecutar</w:t>
            </w:r>
          </w:p>
        </w:tc>
        <w:tc>
          <w:tcPr>
            <w:tcW w:w="3119" w:type="dxa"/>
            <w:gridSpan w:val="4"/>
          </w:tcPr>
          <w:p w14:paraId="48D0776E" w14:textId="77777777" w:rsidR="003C015F" w:rsidRPr="002B0A66" w:rsidRDefault="003C015F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Funcionamiento</w:t>
            </w:r>
          </w:p>
        </w:tc>
        <w:tc>
          <w:tcPr>
            <w:tcW w:w="5528" w:type="dxa"/>
            <w:gridSpan w:val="10"/>
          </w:tcPr>
          <w:p w14:paraId="0082942D" w14:textId="77777777" w:rsidR="003C015F" w:rsidRPr="002B0A66" w:rsidRDefault="003C015F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E12DA" w:rsidRPr="002B0A66" w14:paraId="54A163A8" w14:textId="77777777" w:rsidTr="00A1314D">
        <w:trPr>
          <w:trHeight w:val="82"/>
          <w:jc w:val="center"/>
        </w:trPr>
        <w:tc>
          <w:tcPr>
            <w:tcW w:w="10910" w:type="dxa"/>
            <w:gridSpan w:val="15"/>
          </w:tcPr>
          <w:p w14:paraId="5C877BB3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DATOS DE LA COMISION</w:t>
            </w:r>
          </w:p>
        </w:tc>
      </w:tr>
      <w:tr w:rsidR="00AE12DA" w:rsidRPr="002B0A66" w14:paraId="2CB66D4A" w14:textId="77777777" w:rsidTr="00266D31">
        <w:trPr>
          <w:trHeight w:val="82"/>
          <w:jc w:val="center"/>
        </w:trPr>
        <w:tc>
          <w:tcPr>
            <w:tcW w:w="4106" w:type="dxa"/>
            <w:gridSpan w:val="4"/>
          </w:tcPr>
          <w:p w14:paraId="3957CE0C" w14:textId="77777777" w:rsidR="00AE12DA" w:rsidRPr="002B0A66" w:rsidRDefault="00AE12DA" w:rsidP="003C015F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Organización o entidad que Invita.</w:t>
            </w:r>
          </w:p>
        </w:tc>
        <w:tc>
          <w:tcPr>
            <w:tcW w:w="6804" w:type="dxa"/>
            <w:gridSpan w:val="11"/>
          </w:tcPr>
          <w:p w14:paraId="22B59F8B" w14:textId="6AD2F041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1314D" w:rsidRPr="002B0A66" w14:paraId="453C4679" w14:textId="77777777" w:rsidTr="00266D31">
        <w:trPr>
          <w:trHeight w:val="82"/>
          <w:jc w:val="center"/>
        </w:trPr>
        <w:tc>
          <w:tcPr>
            <w:tcW w:w="2263" w:type="dxa"/>
          </w:tcPr>
          <w:p w14:paraId="678283D9" w14:textId="72D8A6E9" w:rsidR="00A1314D" w:rsidRPr="002B0A66" w:rsidRDefault="00A1314D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Marque con una X que gastos asume el ente invitante</w:t>
            </w:r>
          </w:p>
        </w:tc>
        <w:tc>
          <w:tcPr>
            <w:tcW w:w="1560" w:type="dxa"/>
            <w:gridSpan w:val="2"/>
          </w:tcPr>
          <w:p w14:paraId="234A0057" w14:textId="538D1523" w:rsidR="00A1314D" w:rsidRPr="002B0A66" w:rsidRDefault="00A1314D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Alimentación</w:t>
            </w:r>
          </w:p>
        </w:tc>
        <w:tc>
          <w:tcPr>
            <w:tcW w:w="283" w:type="dxa"/>
          </w:tcPr>
          <w:p w14:paraId="150919A4" w14:textId="4E04A565" w:rsidR="00A1314D" w:rsidRPr="002B0A66" w:rsidRDefault="00A1314D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61FFAE22" w14:textId="1A232279" w:rsidR="00A1314D" w:rsidRPr="002B0A66" w:rsidRDefault="00A1314D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alojamiento</w:t>
            </w:r>
          </w:p>
        </w:tc>
        <w:tc>
          <w:tcPr>
            <w:tcW w:w="283" w:type="dxa"/>
          </w:tcPr>
          <w:p w14:paraId="19295B15" w14:textId="237531AE" w:rsidR="00A1314D" w:rsidRPr="002B0A66" w:rsidRDefault="00A1314D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701" w:type="dxa"/>
            <w:gridSpan w:val="3"/>
          </w:tcPr>
          <w:p w14:paraId="74D10288" w14:textId="2834ADA0" w:rsidR="00A1314D" w:rsidRPr="002B0A66" w:rsidRDefault="00A1314D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Trasporte Terrestre</w:t>
            </w:r>
            <w:r w:rsidR="00AB06A2" w:rsidRPr="002B0A6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u otro</w:t>
            </w:r>
          </w:p>
        </w:tc>
        <w:tc>
          <w:tcPr>
            <w:tcW w:w="426" w:type="dxa"/>
          </w:tcPr>
          <w:p w14:paraId="129B9A97" w14:textId="77777777" w:rsidR="00A1314D" w:rsidRPr="002B0A66" w:rsidRDefault="00A1314D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693" w:type="dxa"/>
            <w:gridSpan w:val="4"/>
          </w:tcPr>
          <w:p w14:paraId="5329BFBE" w14:textId="5F3AC6E4" w:rsidR="00A1314D" w:rsidRPr="002B0A66" w:rsidRDefault="00A1314D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Tiquetes aéreos</w:t>
            </w:r>
          </w:p>
        </w:tc>
        <w:tc>
          <w:tcPr>
            <w:tcW w:w="425" w:type="dxa"/>
          </w:tcPr>
          <w:p w14:paraId="7968D18F" w14:textId="2E9632DB" w:rsidR="00A1314D" w:rsidRPr="002B0A66" w:rsidRDefault="00A1314D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AE12DA" w:rsidRPr="002B0A66" w14:paraId="14D602AA" w14:textId="77777777" w:rsidTr="00266D31">
        <w:trPr>
          <w:trHeight w:val="82"/>
          <w:jc w:val="center"/>
        </w:trPr>
        <w:tc>
          <w:tcPr>
            <w:tcW w:w="2263" w:type="dxa"/>
          </w:tcPr>
          <w:p w14:paraId="77BC3C45" w14:textId="77777777" w:rsidR="00AE12DA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Observaciones:</w:t>
            </w:r>
          </w:p>
          <w:p w14:paraId="5C7503C3" w14:textId="3BF52DB7" w:rsidR="00266D31" w:rsidRPr="002B0A66" w:rsidRDefault="00266D31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47" w:type="dxa"/>
            <w:gridSpan w:val="14"/>
          </w:tcPr>
          <w:p w14:paraId="51D5DEED" w14:textId="370FBF4F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AE12DA" w:rsidRPr="002B0A66" w14:paraId="6EA437CC" w14:textId="77777777" w:rsidTr="00266D31">
        <w:trPr>
          <w:trHeight w:val="82"/>
          <w:jc w:val="center"/>
        </w:trPr>
        <w:tc>
          <w:tcPr>
            <w:tcW w:w="2263" w:type="dxa"/>
          </w:tcPr>
          <w:p w14:paraId="4E7917DF" w14:textId="1141D3A2" w:rsidR="00AE12DA" w:rsidRPr="002B0A66" w:rsidRDefault="00AE12DA" w:rsidP="00266D31">
            <w:pPr>
              <w:widowControl w:val="0"/>
              <w:tabs>
                <w:tab w:val="left" w:pos="360"/>
                <w:tab w:val="right" w:pos="2018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País</w:t>
            </w: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ab/>
            </w:r>
          </w:p>
        </w:tc>
        <w:tc>
          <w:tcPr>
            <w:tcW w:w="1843" w:type="dxa"/>
            <w:gridSpan w:val="3"/>
          </w:tcPr>
          <w:p w14:paraId="169598CF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4140C07" w14:textId="0B611C61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Ciudad</w:t>
            </w:r>
            <w:r w:rsidR="00770AA4"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o destino</w:t>
            </w:r>
          </w:p>
        </w:tc>
        <w:tc>
          <w:tcPr>
            <w:tcW w:w="3544" w:type="dxa"/>
            <w:gridSpan w:val="6"/>
          </w:tcPr>
          <w:p w14:paraId="101E1F52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2DA" w:rsidRPr="002B0A66" w14:paraId="160F7B69" w14:textId="77777777" w:rsidTr="00266D31">
        <w:trPr>
          <w:trHeight w:val="82"/>
          <w:jc w:val="center"/>
        </w:trPr>
        <w:tc>
          <w:tcPr>
            <w:tcW w:w="2263" w:type="dxa"/>
          </w:tcPr>
          <w:p w14:paraId="2CFD70FE" w14:textId="77777777" w:rsidR="00AE12DA" w:rsidRPr="002B0A66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Objetivo del viaje</w:t>
            </w:r>
          </w:p>
          <w:p w14:paraId="11E478B3" w14:textId="554F1E3F" w:rsidR="00AE12DA" w:rsidRPr="002B0A66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(Max </w:t>
            </w:r>
            <w:r w:rsidR="00026DA3"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10</w:t>
            </w: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renglones) </w:t>
            </w:r>
          </w:p>
        </w:tc>
        <w:tc>
          <w:tcPr>
            <w:tcW w:w="8647" w:type="dxa"/>
            <w:gridSpan w:val="14"/>
          </w:tcPr>
          <w:p w14:paraId="04F715E4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2C88" w:rsidRPr="002B0A66" w14:paraId="18A302E2" w14:textId="77777777" w:rsidTr="00266D31">
        <w:trPr>
          <w:trHeight w:val="1348"/>
          <w:jc w:val="center"/>
        </w:trPr>
        <w:tc>
          <w:tcPr>
            <w:tcW w:w="2263" w:type="dxa"/>
          </w:tcPr>
          <w:p w14:paraId="78CEF6F7" w14:textId="763030F3" w:rsidR="00802C88" w:rsidRPr="002B0A66" w:rsidRDefault="00AF621E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Justificación de la participación del programa o evento</w:t>
            </w:r>
          </w:p>
        </w:tc>
        <w:tc>
          <w:tcPr>
            <w:tcW w:w="8647" w:type="dxa"/>
            <w:gridSpan w:val="14"/>
          </w:tcPr>
          <w:p w14:paraId="36E5600F" w14:textId="3D629873" w:rsidR="00802C88" w:rsidRPr="002B0A66" w:rsidRDefault="00485405" w:rsidP="0048540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Justificación del porqué la asistencia del comisionado al evento es importante para la entidad, adicionalmente debe exponerse la relación directa entre el objeto del evento y las funciones del servidor público comisionado</w:t>
            </w:r>
          </w:p>
        </w:tc>
      </w:tr>
      <w:tr w:rsidR="00AE12DA" w:rsidRPr="002B0A66" w14:paraId="49B95DA8" w14:textId="77777777" w:rsidTr="00266D31">
        <w:trPr>
          <w:trHeight w:val="82"/>
          <w:jc w:val="center"/>
        </w:trPr>
        <w:tc>
          <w:tcPr>
            <w:tcW w:w="2263" w:type="dxa"/>
          </w:tcPr>
          <w:p w14:paraId="6AFE2BBB" w14:textId="07C5819C" w:rsidR="00AE12DA" w:rsidRPr="002B0A66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Nota </w:t>
            </w:r>
          </w:p>
        </w:tc>
        <w:tc>
          <w:tcPr>
            <w:tcW w:w="8647" w:type="dxa"/>
            <w:gridSpan w:val="14"/>
          </w:tcPr>
          <w:p w14:paraId="33E094CD" w14:textId="5B6195E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En este espacio escriba: </w:t>
            </w:r>
            <w:r w:rsidRPr="002B0A66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¿Qué va a hacer? ¿Qué entidad convoca o invita? ¿Con quién se va a reunir? (nombres y cargos) ¿Qué resultados o logros se esperan con esta actividad?</w:t>
            </w:r>
            <w:r w:rsidRPr="002B0A6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</w:t>
            </w:r>
          </w:p>
        </w:tc>
      </w:tr>
      <w:tr w:rsidR="00AE12DA" w:rsidRPr="002B0A66" w14:paraId="39611F09" w14:textId="77777777" w:rsidTr="00266D31">
        <w:trPr>
          <w:trHeight w:val="82"/>
          <w:jc w:val="center"/>
        </w:trPr>
        <w:tc>
          <w:tcPr>
            <w:tcW w:w="2263" w:type="dxa"/>
          </w:tcPr>
          <w:p w14:paraId="674AC00F" w14:textId="352F69F8" w:rsidR="00AE12DA" w:rsidRPr="002B0A66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Agenda del viaje </w:t>
            </w:r>
          </w:p>
        </w:tc>
        <w:tc>
          <w:tcPr>
            <w:tcW w:w="8647" w:type="dxa"/>
            <w:gridSpan w:val="14"/>
          </w:tcPr>
          <w:p w14:paraId="39B6EAF9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2B0A66">
              <w:rPr>
                <w:rFonts w:ascii="Arial" w:hAnsi="Arial" w:cs="Arial"/>
                <w:bCs/>
                <w:color w:val="808080" w:themeColor="background1" w:themeShade="80"/>
                <w:sz w:val="18"/>
                <w:szCs w:val="18"/>
              </w:rPr>
              <w:t>Detalle los horarios y actividades que va a realizar</w:t>
            </w:r>
          </w:p>
        </w:tc>
      </w:tr>
      <w:tr w:rsidR="00AE12DA" w:rsidRPr="002B0A66" w14:paraId="5ACB4244" w14:textId="77777777" w:rsidTr="00266D31">
        <w:trPr>
          <w:trHeight w:val="43"/>
          <w:jc w:val="center"/>
        </w:trPr>
        <w:tc>
          <w:tcPr>
            <w:tcW w:w="2263" w:type="dxa"/>
          </w:tcPr>
          <w:p w14:paraId="18E99400" w14:textId="2B25A26C" w:rsidR="00AE12DA" w:rsidRPr="002B0A66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Cuenta con tiquetes</w:t>
            </w:r>
          </w:p>
        </w:tc>
        <w:tc>
          <w:tcPr>
            <w:tcW w:w="3713" w:type="dxa"/>
            <w:gridSpan w:val="6"/>
            <w:tcBorders>
              <w:right w:val="nil"/>
            </w:tcBorders>
          </w:tcPr>
          <w:p w14:paraId="53DF882F" w14:textId="49FE6E3F" w:rsidR="00AE12DA" w:rsidRPr="002B0A66" w:rsidRDefault="00AE12DA" w:rsidP="00AE12DA">
            <w:pPr>
              <w:pStyle w:val="Textoindependiente"/>
              <w:spacing w:before="60" w:after="60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682" w:type="dxa"/>
            <w:tcBorders>
              <w:left w:val="nil"/>
            </w:tcBorders>
          </w:tcPr>
          <w:p w14:paraId="41785827" w14:textId="77777777" w:rsidR="00AE12DA" w:rsidRPr="002B0A66" w:rsidRDefault="00AE12DA" w:rsidP="00AE12DA">
            <w:pPr>
              <w:pStyle w:val="Textoindependiente"/>
              <w:spacing w:before="60" w:after="6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14:paraId="40DAAB48" w14:textId="77777777" w:rsidR="00AE12DA" w:rsidRPr="002B0A66" w:rsidRDefault="00AE12DA" w:rsidP="00AE12DA">
            <w:pPr>
              <w:pStyle w:val="Textoindependiente"/>
              <w:spacing w:before="60" w:after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</w:p>
        </w:tc>
        <w:tc>
          <w:tcPr>
            <w:tcW w:w="1217" w:type="dxa"/>
            <w:gridSpan w:val="3"/>
          </w:tcPr>
          <w:p w14:paraId="1FE9BE34" w14:textId="462ECF1A" w:rsidR="00AE12DA" w:rsidRPr="002B0A66" w:rsidRDefault="00AE12DA" w:rsidP="00AE12DA">
            <w:pPr>
              <w:pStyle w:val="Textoindependiente"/>
              <w:spacing w:before="60" w:after="6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NO</w:t>
            </w:r>
          </w:p>
        </w:tc>
        <w:tc>
          <w:tcPr>
            <w:tcW w:w="484" w:type="dxa"/>
          </w:tcPr>
          <w:p w14:paraId="65328A95" w14:textId="77777777" w:rsidR="00AE12DA" w:rsidRPr="002B0A66" w:rsidRDefault="00AE12DA" w:rsidP="00AE12DA">
            <w:pPr>
              <w:pStyle w:val="Textoindependiente"/>
              <w:spacing w:before="60" w:after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</w:p>
        </w:tc>
        <w:tc>
          <w:tcPr>
            <w:tcW w:w="1843" w:type="dxa"/>
            <w:gridSpan w:val="2"/>
          </w:tcPr>
          <w:p w14:paraId="6F2E359A" w14:textId="77777777" w:rsidR="00AE12DA" w:rsidRPr="002B0A66" w:rsidRDefault="00AE12DA" w:rsidP="00AE12DA">
            <w:pPr>
              <w:pStyle w:val="Textoindependiente"/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E12DA" w:rsidRPr="002B0A66" w14:paraId="2BCD1631" w14:textId="77777777" w:rsidTr="00266D31">
        <w:trPr>
          <w:trHeight w:val="103"/>
          <w:jc w:val="center"/>
        </w:trPr>
        <w:tc>
          <w:tcPr>
            <w:tcW w:w="2263" w:type="dxa"/>
          </w:tcPr>
          <w:p w14:paraId="2441AFF3" w14:textId="77777777" w:rsidR="00AE12DA" w:rsidRPr="002B0A66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Fecha de salida</w:t>
            </w:r>
          </w:p>
        </w:tc>
        <w:tc>
          <w:tcPr>
            <w:tcW w:w="1843" w:type="dxa"/>
            <w:gridSpan w:val="3"/>
          </w:tcPr>
          <w:p w14:paraId="0707BC25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4EC99A21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Hora de salida</w:t>
            </w:r>
          </w:p>
        </w:tc>
        <w:tc>
          <w:tcPr>
            <w:tcW w:w="3544" w:type="dxa"/>
            <w:gridSpan w:val="6"/>
          </w:tcPr>
          <w:p w14:paraId="272AB0CB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2DA" w:rsidRPr="002B0A66" w14:paraId="7CD20ADA" w14:textId="77777777" w:rsidTr="00266D31">
        <w:trPr>
          <w:trHeight w:val="108"/>
          <w:jc w:val="center"/>
        </w:trPr>
        <w:tc>
          <w:tcPr>
            <w:tcW w:w="2263" w:type="dxa"/>
          </w:tcPr>
          <w:p w14:paraId="75D92359" w14:textId="77777777" w:rsidR="00AE12DA" w:rsidRPr="002B0A66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Fecha de llegada </w:t>
            </w:r>
          </w:p>
        </w:tc>
        <w:tc>
          <w:tcPr>
            <w:tcW w:w="1843" w:type="dxa"/>
            <w:gridSpan w:val="3"/>
          </w:tcPr>
          <w:p w14:paraId="262E0D76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4FC732B8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Hora de regreso</w:t>
            </w:r>
          </w:p>
        </w:tc>
        <w:tc>
          <w:tcPr>
            <w:tcW w:w="3544" w:type="dxa"/>
            <w:gridSpan w:val="6"/>
          </w:tcPr>
          <w:p w14:paraId="27F1A84B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2DA" w:rsidRPr="002B0A66" w14:paraId="1B367049" w14:textId="77777777" w:rsidTr="00266D31">
        <w:trPr>
          <w:trHeight w:val="103"/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14:paraId="20F74396" w14:textId="77777777" w:rsidR="00AE12DA" w:rsidRPr="002B0A66" w:rsidRDefault="00AE12DA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B0A66">
              <w:rPr>
                <w:rFonts w:ascii="Arial" w:hAnsi="Arial" w:cs="Arial"/>
                <w:b/>
                <w:color w:val="000000"/>
                <w:sz w:val="18"/>
                <w:szCs w:val="18"/>
              </w:rPr>
              <w:t>Observaciones</w:t>
            </w:r>
          </w:p>
        </w:tc>
        <w:tc>
          <w:tcPr>
            <w:tcW w:w="8647" w:type="dxa"/>
            <w:gridSpan w:val="14"/>
            <w:tcBorders>
              <w:bottom w:val="single" w:sz="4" w:space="0" w:color="auto"/>
            </w:tcBorders>
          </w:tcPr>
          <w:p w14:paraId="48E884AB" w14:textId="16BC0D19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sz w:val="18"/>
                <w:szCs w:val="18"/>
              </w:rPr>
              <w:t>Los valores y la cantidad de días pernoctados y sin pernoctar correspondientes a las liquidaciones de comisiones serán verificados y definidos por la Subdirección Administrativa y Financiera, de conformidad con el Decreto del Gobierno Nacional, por el cual se fijan las escalas de viáticos.</w:t>
            </w:r>
          </w:p>
        </w:tc>
      </w:tr>
      <w:tr w:rsidR="00AE12DA" w:rsidRPr="002B0A66" w14:paraId="0E6A8ABD" w14:textId="77777777" w:rsidTr="00A1314D">
        <w:trPr>
          <w:trHeight w:val="1614"/>
          <w:jc w:val="center"/>
        </w:trPr>
        <w:tc>
          <w:tcPr>
            <w:tcW w:w="56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E6408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D053A3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9808F1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2547B0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4AB2B4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sz w:val="18"/>
                <w:szCs w:val="18"/>
              </w:rPr>
              <w:t>_____________________________</w:t>
            </w:r>
          </w:p>
          <w:p w14:paraId="7F1683FE" w14:textId="65F90BE8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sz w:val="18"/>
                <w:szCs w:val="18"/>
              </w:rPr>
              <w:t>Servidor Público que solicita</w:t>
            </w:r>
          </w:p>
          <w:p w14:paraId="1DD2A9CD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B0A66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</w:p>
          <w:p w14:paraId="35C8E122" w14:textId="77777777" w:rsidR="00AE12DA" w:rsidRPr="002B0A66" w:rsidRDefault="00AE12DA" w:rsidP="00AE12D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71B003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DFA7A1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61969BD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19BCA87" w14:textId="77777777" w:rsidR="003F6710" w:rsidRPr="002B0A66" w:rsidRDefault="003F6710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B4C9D7" w14:textId="65C25237" w:rsidR="00AE12DA" w:rsidRPr="002B0A66" w:rsidRDefault="00266D31" w:rsidP="00266D3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</w:t>
            </w:r>
            <w:r w:rsidR="00AE12DA" w:rsidRPr="002B0A66">
              <w:rPr>
                <w:rFonts w:ascii="Arial" w:hAnsi="Arial" w:cs="Arial"/>
                <w:sz w:val="18"/>
                <w:szCs w:val="18"/>
              </w:rPr>
              <w:t>_____________________________Jefe inmediato (</w:t>
            </w:r>
            <w:r w:rsidR="003F6710" w:rsidRPr="002B0A66">
              <w:rPr>
                <w:rFonts w:ascii="Arial" w:hAnsi="Arial" w:cs="Arial"/>
                <w:sz w:val="18"/>
                <w:szCs w:val="18"/>
              </w:rPr>
              <w:t xml:space="preserve">Director/a General, </w:t>
            </w:r>
            <w:r w:rsidR="00AE12DA" w:rsidRPr="002B0A66">
              <w:rPr>
                <w:rFonts w:ascii="Arial" w:hAnsi="Arial" w:cs="Arial"/>
                <w:sz w:val="18"/>
                <w:szCs w:val="18"/>
              </w:rPr>
              <w:t>Subdirector/a- Jefe de oficina)</w:t>
            </w:r>
          </w:p>
          <w:p w14:paraId="3AB00988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12DA" w:rsidRPr="002B0A66" w14:paraId="463D0D8A" w14:textId="77777777" w:rsidTr="00A1314D">
        <w:trPr>
          <w:trHeight w:val="1487"/>
          <w:jc w:val="center"/>
        </w:trPr>
        <w:tc>
          <w:tcPr>
            <w:tcW w:w="56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593074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00A4AA09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8B7F1D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078192" w14:textId="77777777" w:rsidR="00157726" w:rsidRPr="002B0A66" w:rsidRDefault="00157726" w:rsidP="00157726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sz w:val="18"/>
                <w:szCs w:val="18"/>
              </w:rPr>
              <w:t>_____________________________</w:t>
            </w:r>
          </w:p>
          <w:p w14:paraId="0A0277D0" w14:textId="14E84A3B" w:rsidR="00157726" w:rsidRPr="002B0A66" w:rsidRDefault="00157726" w:rsidP="001577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B0A66">
              <w:rPr>
                <w:rFonts w:ascii="Arial" w:hAnsi="Arial" w:cs="Arial"/>
                <w:iCs/>
                <w:sz w:val="18"/>
                <w:szCs w:val="18"/>
              </w:rPr>
              <w:t>Director/a General</w:t>
            </w:r>
          </w:p>
          <w:p w14:paraId="4238A04F" w14:textId="77777777" w:rsidR="00AE12DA" w:rsidRPr="002B0A66" w:rsidRDefault="00AE12DA" w:rsidP="00AE12D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BD198A8" w14:textId="77777777" w:rsidR="00AE12DA" w:rsidRPr="002B0A66" w:rsidRDefault="00AE12DA" w:rsidP="00AE12D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8493297" w14:textId="55E8F256" w:rsidR="00AE12DA" w:rsidRPr="002B0A66" w:rsidRDefault="00AE12DA" w:rsidP="00AE12D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2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6AC6A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958088" w14:textId="77777777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E606AC5" w14:textId="77777777" w:rsidR="00157726" w:rsidRPr="002B0A66" w:rsidRDefault="00157726" w:rsidP="00157726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0A66">
              <w:rPr>
                <w:rFonts w:ascii="Arial" w:hAnsi="Arial" w:cs="Arial"/>
                <w:sz w:val="18"/>
                <w:szCs w:val="18"/>
              </w:rPr>
              <w:t>_____________________________</w:t>
            </w:r>
          </w:p>
          <w:p w14:paraId="33ECE6BA" w14:textId="77777777" w:rsidR="00157726" w:rsidRPr="002B0A66" w:rsidRDefault="00157726" w:rsidP="001577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B0A66">
              <w:rPr>
                <w:rFonts w:ascii="Arial" w:hAnsi="Arial" w:cs="Arial"/>
                <w:iCs/>
                <w:sz w:val="18"/>
                <w:szCs w:val="18"/>
              </w:rPr>
              <w:t>Subdirector/a Administrativo/a</w:t>
            </w:r>
          </w:p>
          <w:p w14:paraId="45361128" w14:textId="3C6224BB" w:rsidR="00AE12DA" w:rsidRPr="002B0A66" w:rsidRDefault="00AE12DA" w:rsidP="00AE12D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14:paraId="2F3D3117" w14:textId="77777777" w:rsidR="0066419C" w:rsidRDefault="0066419C" w:rsidP="0066419C"/>
    <w:sectPr w:rsidR="0066419C" w:rsidSect="002B0A66">
      <w:headerReference w:type="default" r:id="rId8"/>
      <w:footerReference w:type="default" r:id="rId9"/>
      <w:pgSz w:w="12242" w:h="15842" w:code="1"/>
      <w:pgMar w:top="1418" w:right="1083" w:bottom="567" w:left="1440" w:header="567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EB157" w14:textId="77777777" w:rsidR="00D201C6" w:rsidRDefault="00D201C6">
      <w:r>
        <w:separator/>
      </w:r>
    </w:p>
  </w:endnote>
  <w:endnote w:type="continuationSeparator" w:id="0">
    <w:p w14:paraId="456ED6EC" w14:textId="77777777" w:rsidR="00D201C6" w:rsidRDefault="00D20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62D4" w14:textId="7A51574F" w:rsidR="009F6611" w:rsidRPr="002B0A66" w:rsidRDefault="002B0A66" w:rsidP="002B0A66">
    <w:pPr>
      <w:pStyle w:val="Piedepgina"/>
      <w:jc w:val="center"/>
    </w:pPr>
    <w:bookmarkStart w:id="0" w:name="_Hlk201227746"/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7AF1803" wp14:editId="689D6C51">
              <wp:simplePos x="0" y="0"/>
              <wp:positionH relativeFrom="margin">
                <wp:align>center</wp:align>
              </wp:positionH>
              <wp:positionV relativeFrom="paragraph">
                <wp:posOffset>8887</wp:posOffset>
              </wp:positionV>
              <wp:extent cx="1304291" cy="438153"/>
              <wp:effectExtent l="0" t="0" r="0" b="0"/>
              <wp:wrapNone/>
              <wp:docPr id="47759794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4291" cy="4381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FE731FB" w14:textId="77777777" w:rsidR="002B0A66" w:rsidRDefault="002B0A66" w:rsidP="002B0A66">
                          <w:pPr>
                            <w:pStyle w:val="Piedepgina"/>
                            <w:jc w:val="center"/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73753F73" w14:textId="77777777" w:rsidR="002B0A66" w:rsidRDefault="002B0A66" w:rsidP="002B0A6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</w:rPr>
                            <w:t>IPB</w:t>
                          </w:r>
                        </w:p>
                        <w:p w14:paraId="741013BD" w14:textId="77777777" w:rsidR="002B0A66" w:rsidRDefault="002B0A66" w:rsidP="002B0A66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AF180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.7pt;width:102.7pt;height:34.5pt;z-index:2516705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" stroked="f">
              <v:textbox>
                <w:txbxContent>
                  <w:p w14:paraId="4FE731FB" w14:textId="77777777" w:rsidR="002B0A66" w:rsidRDefault="002B0A66" w:rsidP="002B0A66">
                    <w:pPr>
                      <w:pStyle w:val="Piedepgina"/>
                      <w:jc w:val="center"/>
                    </w:pPr>
                    <w:r>
                      <w:rPr>
                        <w:rFonts w:ascii="Arial" w:hAnsi="Arial" w:cs="Arial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>
                      <w:rPr>
                        <w:rFonts w:ascii="Arial" w:hAnsi="Arial" w:cs="Arial"/>
                      </w:rPr>
                      <w:t xml:space="preserve"> de 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73753F73" w14:textId="77777777" w:rsidR="002B0A66" w:rsidRDefault="002B0A66" w:rsidP="002B0A66">
                    <w:pPr>
                      <w:pStyle w:val="Piedepgina"/>
                      <w:jc w:val="center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IPB</w:t>
                    </w:r>
                  </w:p>
                  <w:p w14:paraId="741013BD" w14:textId="77777777" w:rsidR="002B0A66" w:rsidRDefault="002B0A66" w:rsidP="002B0A66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F02FEAC" wp14:editId="10F0F8FC">
              <wp:simplePos x="0" y="0"/>
              <wp:positionH relativeFrom="margin">
                <wp:posOffset>4400549</wp:posOffset>
              </wp:positionH>
              <wp:positionV relativeFrom="paragraph">
                <wp:posOffset>91440</wp:posOffset>
              </wp:positionV>
              <wp:extent cx="1501143" cy="474345"/>
              <wp:effectExtent l="0" t="0" r="3807" b="1905"/>
              <wp:wrapNone/>
              <wp:docPr id="38948035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1143" cy="474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462034B" w14:textId="27194FBC" w:rsidR="002B0A66" w:rsidRDefault="002B0A66" w:rsidP="002B0A66">
                          <w:pPr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GTH</w:t>
                          </w:r>
                          <w:r>
                            <w:rPr>
                              <w:rFonts w:ascii="Arial" w:hAnsi="Arial" w:cs="Arial"/>
                            </w:rPr>
                            <w:t>-FM-1</w:t>
                          </w:r>
                          <w:r>
                            <w:rPr>
                              <w:rFonts w:ascii="Arial" w:hAnsi="Arial" w:cs="Arial"/>
                            </w:rPr>
                            <w:t>3</w:t>
                          </w:r>
                        </w:p>
                        <w:p w14:paraId="7F2539D8" w14:textId="5DAB8376" w:rsidR="002B0A66" w:rsidRDefault="002B0A66" w:rsidP="002B0A66">
                          <w:pPr>
                            <w:jc w:val="right"/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>V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02FEAC" id="Cuadro de texto 3" o:spid="_x0000_s1028" type="#_x0000_t202" style="position:absolute;left:0;text-align:left;margin-left:346.5pt;margin-top:7.2pt;width:118.2pt;height:37.3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" stroked="f">
              <v:textbox>
                <w:txbxContent>
                  <w:p w14:paraId="4462034B" w14:textId="27194FBC" w:rsidR="002B0A66" w:rsidRDefault="002B0A66" w:rsidP="002B0A66">
                    <w:pPr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GTH</w:t>
                    </w:r>
                    <w:r>
                      <w:rPr>
                        <w:rFonts w:ascii="Arial" w:hAnsi="Arial" w:cs="Arial"/>
                      </w:rPr>
                      <w:t>-FM-1</w:t>
                    </w:r>
                    <w:r>
                      <w:rPr>
                        <w:rFonts w:ascii="Arial" w:hAnsi="Arial" w:cs="Arial"/>
                      </w:rPr>
                      <w:t>3</w:t>
                    </w:r>
                  </w:p>
                  <w:p w14:paraId="7F2539D8" w14:textId="5DAB8376" w:rsidR="002B0A66" w:rsidRDefault="002B0A66" w:rsidP="002B0A66">
                    <w:pPr>
                      <w:jc w:val="right"/>
                      <w:rPr>
                        <w:rFonts w:ascii="Arial" w:hAnsi="Arial" w:cs="Arial"/>
                        <w:lang w:val="es-CO"/>
                      </w:rPr>
                    </w:pPr>
                    <w:r>
                      <w:rPr>
                        <w:rFonts w:ascii="Arial" w:hAnsi="Arial" w:cs="Arial"/>
                        <w:lang w:val="es-CO"/>
                      </w:rPr>
                      <w:t>V</w:t>
                    </w:r>
                    <w:r>
                      <w:rPr>
                        <w:rFonts w:ascii="Arial" w:hAnsi="Arial" w:cs="Arial"/>
                        <w:lang w:val="es-CO"/>
                      </w:rPr>
                      <w:t>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  <w:r>
      <w:tab/>
    </w:r>
    <w:bookmarkEnd w:id="0"/>
    <w:r w:rsidR="00FF3706" w:rsidRPr="00A4141E">
      <w:rPr>
        <w:noProof/>
        <w:sz w:val="20"/>
        <w:szCs w:val="20"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2B7F655" wp14:editId="62B80D71">
              <wp:simplePos x="0" y="0"/>
              <wp:positionH relativeFrom="column">
                <wp:posOffset>1371600</wp:posOffset>
              </wp:positionH>
              <wp:positionV relativeFrom="paragraph">
                <wp:posOffset>2021205</wp:posOffset>
              </wp:positionV>
              <wp:extent cx="4133850" cy="323850"/>
              <wp:effectExtent l="0" t="0" r="0" b="0"/>
              <wp:wrapNone/>
              <wp:docPr id="7" name="7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38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4807C5" w14:textId="77777777" w:rsidR="00FF3706" w:rsidRPr="0043223F" w:rsidRDefault="00FF3706" w:rsidP="00FF370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Organizaciones Solidarias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:</w:t>
                          </w: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 xml:space="preserve"> un 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instrumento</w:t>
                          </w: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 xml:space="preserve"> para la paz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B7F655" id="7 Cuadro de texto" o:spid="_x0000_s1029" type="#_x0000_t202" style="position:absolute;left:0;text-align:left;margin-left:108pt;margin-top:159.15pt;width:325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" filled="f" stroked="f" strokeweight=".5pt">
              <v:textbox>
                <w:txbxContent>
                  <w:p w14:paraId="734807C5" w14:textId="77777777" w:rsidR="00FF3706" w:rsidRPr="0043223F" w:rsidRDefault="00FF3706" w:rsidP="00FF3706">
                    <w:pPr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Organizaciones Solidarias</w:t>
                    </w: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:</w:t>
                    </w: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 xml:space="preserve"> un </w:t>
                    </w: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instrumento</w:t>
                    </w: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 xml:space="preserve"> para la paz</w:t>
                    </w:r>
                  </w:p>
                </w:txbxContent>
              </v:textbox>
            </v:shape>
          </w:pict>
        </mc:Fallback>
      </mc:AlternateContent>
    </w:r>
    <w:r w:rsidR="00FF3706" w:rsidRPr="00A4141E">
      <w:rPr>
        <w:noProof/>
        <w:sz w:val="20"/>
        <w:szCs w:val="20"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DD5E80" wp14:editId="797F37ED">
              <wp:simplePos x="0" y="0"/>
              <wp:positionH relativeFrom="column">
                <wp:posOffset>1524000</wp:posOffset>
              </wp:positionH>
              <wp:positionV relativeFrom="paragraph">
                <wp:posOffset>2029460</wp:posOffset>
              </wp:positionV>
              <wp:extent cx="4133850" cy="323850"/>
              <wp:effectExtent l="0" t="0" r="0" b="0"/>
              <wp:wrapNone/>
              <wp:docPr id="1" name="1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38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3E70E2" w14:textId="77777777" w:rsidR="00FF3706" w:rsidRPr="0043223F" w:rsidRDefault="00FF3706" w:rsidP="00FF370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Organizaciones Solidarias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:</w:t>
                          </w: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 xml:space="preserve"> un 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instrumento</w:t>
                          </w: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 xml:space="preserve"> para la paz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DD5E80" id="1 Cuadro de texto" o:spid="_x0000_s1030" type="#_x0000_t202" style="position:absolute;left:0;text-align:left;margin-left:120pt;margin-top:159.8pt;width:325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" filled="f" stroked="f" strokeweight=".5pt">
              <v:textbox>
                <w:txbxContent>
                  <w:p w14:paraId="323E70E2" w14:textId="77777777" w:rsidR="00FF3706" w:rsidRPr="0043223F" w:rsidRDefault="00FF3706" w:rsidP="00FF3706">
                    <w:pPr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Organizaciones Solidarias</w:t>
                    </w: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:</w:t>
                    </w: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 xml:space="preserve"> un </w:t>
                    </w: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instrumento</w:t>
                    </w: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 xml:space="preserve"> para la paz</w:t>
                    </w:r>
                  </w:p>
                </w:txbxContent>
              </v:textbox>
            </v:shape>
          </w:pict>
        </mc:Fallback>
      </mc:AlternateContent>
    </w:r>
    <w:r w:rsidR="00FF3706" w:rsidRPr="00A4141E">
      <w:rPr>
        <w:noProof/>
        <w:sz w:val="20"/>
        <w:szCs w:val="20"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9180BA" wp14:editId="09041C57">
              <wp:simplePos x="0" y="0"/>
              <wp:positionH relativeFrom="column">
                <wp:posOffset>1371600</wp:posOffset>
              </wp:positionH>
              <wp:positionV relativeFrom="paragraph">
                <wp:posOffset>1877060</wp:posOffset>
              </wp:positionV>
              <wp:extent cx="4133850" cy="323850"/>
              <wp:effectExtent l="0" t="0" r="0" b="0"/>
              <wp:wrapNone/>
              <wp:docPr id="17" name="17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38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B8B256" w14:textId="77777777" w:rsidR="00FF3706" w:rsidRPr="0043223F" w:rsidRDefault="00FF3706" w:rsidP="00FF370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Organizaciones Solidarias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:</w:t>
                          </w: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 xml:space="preserve"> un 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instrumento</w:t>
                          </w:r>
                          <w:r w:rsidRPr="0043223F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 xml:space="preserve"> para la paz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9180BA" id="17 Cuadro de texto" o:spid="_x0000_s1031" type="#_x0000_t202" style="position:absolute;left:0;text-align:left;margin-left:108pt;margin-top:147.8pt;width:325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" filled="f" stroked="f" strokeweight=".5pt">
              <v:textbox>
                <w:txbxContent>
                  <w:p w14:paraId="06B8B256" w14:textId="77777777" w:rsidR="00FF3706" w:rsidRPr="0043223F" w:rsidRDefault="00FF3706" w:rsidP="00FF3706">
                    <w:pPr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Organizaciones Solidarias</w:t>
                    </w: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:</w:t>
                    </w: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 xml:space="preserve"> un </w:t>
                    </w: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instrumento</w:t>
                    </w:r>
                    <w:r w:rsidRPr="0043223F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 xml:space="preserve"> para la paz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5E786" w14:textId="77777777" w:rsidR="00D201C6" w:rsidRDefault="00D201C6">
      <w:r>
        <w:separator/>
      </w:r>
    </w:p>
  </w:footnote>
  <w:footnote w:type="continuationSeparator" w:id="0">
    <w:p w14:paraId="13000821" w14:textId="77777777" w:rsidR="00D201C6" w:rsidRDefault="00D20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6B674" w14:textId="531360BB" w:rsidR="002B0A66" w:rsidRDefault="002B0A66" w:rsidP="002B0A66">
    <w:pPr>
      <w:tabs>
        <w:tab w:val="center" w:pos="858"/>
      </w:tabs>
      <w:jc w:val="cen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2051042A" wp14:editId="14A712F1">
          <wp:simplePos x="0" y="0"/>
          <wp:positionH relativeFrom="column">
            <wp:posOffset>-161925</wp:posOffset>
          </wp:positionH>
          <wp:positionV relativeFrom="paragraph">
            <wp:posOffset>53340</wp:posOffset>
          </wp:positionV>
          <wp:extent cx="1228725" cy="266703"/>
          <wp:effectExtent l="0" t="0" r="0" b="0"/>
          <wp:wrapNone/>
          <wp:docPr id="288347422" name="Imagen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2667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6E2429B" wp14:editId="55B43646">
              <wp:simplePos x="0" y="0"/>
              <wp:positionH relativeFrom="margin">
                <wp:align>center</wp:align>
              </wp:positionH>
              <wp:positionV relativeFrom="paragraph">
                <wp:posOffset>15875</wp:posOffset>
              </wp:positionV>
              <wp:extent cx="3834134" cy="504191"/>
              <wp:effectExtent l="0" t="0" r="0" b="0"/>
              <wp:wrapNone/>
              <wp:docPr id="1413995105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34134" cy="50419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32145571" w14:textId="3C6882FF" w:rsidR="002B0A66" w:rsidRDefault="002B0A66" w:rsidP="002B0A6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2B0A66">
                            <w:rPr>
                              <w:rFonts w:ascii="Arial" w:hAnsi="Arial" w:cs="Arial"/>
                              <w:b/>
                              <w:bCs/>
                            </w:rPr>
                            <w:t>AUTORIZACIÓN DE COMISIONES, SOLICITUD DE VIÁTICOS Y TRANSPORTE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2429B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0;margin-top:1.25pt;width:301.9pt;height:39.7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" stroked="f">
              <v:textbox>
                <w:txbxContent>
                  <w:p w14:paraId="32145571" w14:textId="3C6882FF" w:rsidR="002B0A66" w:rsidRDefault="002B0A66" w:rsidP="002B0A66">
                    <w:pPr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2B0A66">
                      <w:rPr>
                        <w:rFonts w:ascii="Arial" w:hAnsi="Arial" w:cs="Arial"/>
                        <w:b/>
                        <w:bCs/>
                      </w:rPr>
                      <w:t>AUTORIZACIÓN DE COMISIONES, SOLICITUD DE VIÁTICOS Y TRANSPORTE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 xml:space="preserve">    </w:t>
    </w:r>
  </w:p>
  <w:p w14:paraId="605B7491" w14:textId="77777777" w:rsidR="00374766" w:rsidRDefault="00374766" w:rsidP="00EB4169"/>
  <w:p w14:paraId="2F93BC6A" w14:textId="77777777" w:rsidR="00E62E62" w:rsidRPr="001A3141" w:rsidRDefault="00E62E62" w:rsidP="00EB4169">
    <w:pPr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3D95"/>
    <w:multiLevelType w:val="hybridMultilevel"/>
    <w:tmpl w:val="5F4AFA34"/>
    <w:lvl w:ilvl="0" w:tplc="4A10B034">
      <w:start w:val="1"/>
      <w:numFmt w:val="decimal"/>
      <w:lvlText w:val="%1."/>
      <w:lvlJc w:val="left"/>
      <w:pPr>
        <w:ind w:left="720" w:hanging="360"/>
      </w:pPr>
      <w:rPr>
        <w:b w:val="0"/>
        <w:lang w:val="es-C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C3F5D"/>
    <w:multiLevelType w:val="hybridMultilevel"/>
    <w:tmpl w:val="37C2639A"/>
    <w:lvl w:ilvl="0" w:tplc="05B08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1495"/>
    <w:multiLevelType w:val="hybridMultilevel"/>
    <w:tmpl w:val="7EF85D84"/>
    <w:lvl w:ilvl="0" w:tplc="794CC8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B32AF"/>
    <w:multiLevelType w:val="hybridMultilevel"/>
    <w:tmpl w:val="F1D8A6A6"/>
    <w:lvl w:ilvl="0" w:tplc="B21670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A7AA1"/>
    <w:multiLevelType w:val="hybridMultilevel"/>
    <w:tmpl w:val="27E6FFE2"/>
    <w:lvl w:ilvl="0" w:tplc="4FA4C66A">
      <w:start w:val="1"/>
      <w:numFmt w:val="decimal"/>
      <w:lvlText w:val="%1."/>
      <w:lvlJc w:val="left"/>
      <w:pPr>
        <w:ind w:left="735" w:hanging="357"/>
      </w:pPr>
      <w:rPr>
        <w:rFonts w:ascii="Arial" w:eastAsia="Arial" w:hAnsi="Arial" w:hint="default"/>
        <w:w w:val="103"/>
        <w:sz w:val="22"/>
        <w:szCs w:val="22"/>
      </w:rPr>
    </w:lvl>
    <w:lvl w:ilvl="1" w:tplc="6E029CF6">
      <w:start w:val="1"/>
      <w:numFmt w:val="bullet"/>
      <w:lvlText w:val="•"/>
      <w:lvlJc w:val="left"/>
      <w:pPr>
        <w:ind w:left="1635" w:hanging="357"/>
      </w:pPr>
      <w:rPr>
        <w:rFonts w:hint="default"/>
      </w:rPr>
    </w:lvl>
    <w:lvl w:ilvl="2" w:tplc="12C8DFE6">
      <w:start w:val="1"/>
      <w:numFmt w:val="bullet"/>
      <w:lvlText w:val="•"/>
      <w:lvlJc w:val="left"/>
      <w:pPr>
        <w:ind w:left="2544" w:hanging="357"/>
      </w:pPr>
      <w:rPr>
        <w:rFonts w:hint="default"/>
      </w:rPr>
    </w:lvl>
    <w:lvl w:ilvl="3" w:tplc="3E104412">
      <w:start w:val="1"/>
      <w:numFmt w:val="bullet"/>
      <w:lvlText w:val="•"/>
      <w:lvlJc w:val="left"/>
      <w:pPr>
        <w:ind w:left="3454" w:hanging="357"/>
      </w:pPr>
      <w:rPr>
        <w:rFonts w:hint="default"/>
      </w:rPr>
    </w:lvl>
    <w:lvl w:ilvl="4" w:tplc="F904B656">
      <w:start w:val="1"/>
      <w:numFmt w:val="bullet"/>
      <w:lvlText w:val="•"/>
      <w:lvlJc w:val="left"/>
      <w:pPr>
        <w:ind w:left="4363" w:hanging="357"/>
      </w:pPr>
      <w:rPr>
        <w:rFonts w:hint="default"/>
      </w:rPr>
    </w:lvl>
    <w:lvl w:ilvl="5" w:tplc="AB266F68">
      <w:start w:val="1"/>
      <w:numFmt w:val="bullet"/>
      <w:lvlText w:val="•"/>
      <w:lvlJc w:val="left"/>
      <w:pPr>
        <w:ind w:left="5272" w:hanging="357"/>
      </w:pPr>
      <w:rPr>
        <w:rFonts w:hint="default"/>
      </w:rPr>
    </w:lvl>
    <w:lvl w:ilvl="6" w:tplc="7200D628">
      <w:start w:val="1"/>
      <w:numFmt w:val="bullet"/>
      <w:lvlText w:val="•"/>
      <w:lvlJc w:val="left"/>
      <w:pPr>
        <w:ind w:left="6182" w:hanging="357"/>
      </w:pPr>
      <w:rPr>
        <w:rFonts w:hint="default"/>
      </w:rPr>
    </w:lvl>
    <w:lvl w:ilvl="7" w:tplc="683636CE">
      <w:start w:val="1"/>
      <w:numFmt w:val="bullet"/>
      <w:lvlText w:val="•"/>
      <w:lvlJc w:val="left"/>
      <w:pPr>
        <w:ind w:left="7091" w:hanging="357"/>
      </w:pPr>
      <w:rPr>
        <w:rFonts w:hint="default"/>
      </w:rPr>
    </w:lvl>
    <w:lvl w:ilvl="8" w:tplc="D0CCD306">
      <w:start w:val="1"/>
      <w:numFmt w:val="bullet"/>
      <w:lvlText w:val="•"/>
      <w:lvlJc w:val="left"/>
      <w:pPr>
        <w:ind w:left="8001" w:hanging="357"/>
      </w:pPr>
      <w:rPr>
        <w:rFonts w:hint="default"/>
      </w:rPr>
    </w:lvl>
  </w:abstractNum>
  <w:abstractNum w:abstractNumId="5" w15:restartNumberingAfterBreak="0">
    <w:nsid w:val="0E3B246C"/>
    <w:multiLevelType w:val="hybridMultilevel"/>
    <w:tmpl w:val="07A46FF4"/>
    <w:lvl w:ilvl="0" w:tplc="794CC8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A280A"/>
    <w:multiLevelType w:val="hybridMultilevel"/>
    <w:tmpl w:val="5DC234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04844"/>
    <w:multiLevelType w:val="hybridMultilevel"/>
    <w:tmpl w:val="12E089F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05178"/>
    <w:multiLevelType w:val="hybridMultilevel"/>
    <w:tmpl w:val="F59865D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F5323"/>
    <w:multiLevelType w:val="hybridMultilevel"/>
    <w:tmpl w:val="0256078C"/>
    <w:lvl w:ilvl="0" w:tplc="05B08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43C2"/>
    <w:multiLevelType w:val="hybridMultilevel"/>
    <w:tmpl w:val="4C7A783C"/>
    <w:lvl w:ilvl="0" w:tplc="05B08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C4139"/>
    <w:multiLevelType w:val="hybridMultilevel"/>
    <w:tmpl w:val="A4ACF80C"/>
    <w:lvl w:ilvl="0" w:tplc="794CC8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53F88"/>
    <w:multiLevelType w:val="hybridMultilevel"/>
    <w:tmpl w:val="0CA80610"/>
    <w:lvl w:ilvl="0" w:tplc="794CC8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D787F"/>
    <w:multiLevelType w:val="hybridMultilevel"/>
    <w:tmpl w:val="D9E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E4DED"/>
    <w:multiLevelType w:val="hybridMultilevel"/>
    <w:tmpl w:val="FC168C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352E6"/>
    <w:multiLevelType w:val="hybridMultilevel"/>
    <w:tmpl w:val="EFD20640"/>
    <w:lvl w:ilvl="0" w:tplc="05B08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674EC"/>
    <w:multiLevelType w:val="hybridMultilevel"/>
    <w:tmpl w:val="8448381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51822"/>
    <w:multiLevelType w:val="hybridMultilevel"/>
    <w:tmpl w:val="F24290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36007"/>
    <w:multiLevelType w:val="hybridMultilevel"/>
    <w:tmpl w:val="5E84489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D843EB"/>
    <w:multiLevelType w:val="hybridMultilevel"/>
    <w:tmpl w:val="076AC8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C0B7A"/>
    <w:multiLevelType w:val="hybridMultilevel"/>
    <w:tmpl w:val="18F4CE94"/>
    <w:lvl w:ilvl="0" w:tplc="AD02D4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D6B6F"/>
    <w:multiLevelType w:val="hybridMultilevel"/>
    <w:tmpl w:val="B55E7624"/>
    <w:lvl w:ilvl="0" w:tplc="49C6AF32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C6124B9"/>
    <w:multiLevelType w:val="hybridMultilevel"/>
    <w:tmpl w:val="07E6604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646B67"/>
    <w:multiLevelType w:val="hybridMultilevel"/>
    <w:tmpl w:val="45AA1FA2"/>
    <w:lvl w:ilvl="0" w:tplc="05B08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396444"/>
    <w:multiLevelType w:val="hybridMultilevel"/>
    <w:tmpl w:val="88689994"/>
    <w:lvl w:ilvl="0" w:tplc="05B08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12460"/>
    <w:multiLevelType w:val="hybridMultilevel"/>
    <w:tmpl w:val="4C7A513A"/>
    <w:lvl w:ilvl="0" w:tplc="05B08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661461">
    <w:abstractNumId w:val="22"/>
  </w:num>
  <w:num w:numId="2" w16cid:durableId="1318221518">
    <w:abstractNumId w:val="17"/>
  </w:num>
  <w:num w:numId="3" w16cid:durableId="2049838016">
    <w:abstractNumId w:val="7"/>
  </w:num>
  <w:num w:numId="4" w16cid:durableId="488985710">
    <w:abstractNumId w:val="21"/>
  </w:num>
  <w:num w:numId="5" w16cid:durableId="3675394">
    <w:abstractNumId w:val="8"/>
  </w:num>
  <w:num w:numId="6" w16cid:durableId="1760248612">
    <w:abstractNumId w:val="6"/>
  </w:num>
  <w:num w:numId="7" w16cid:durableId="298338907">
    <w:abstractNumId w:val="18"/>
  </w:num>
  <w:num w:numId="8" w16cid:durableId="650981497">
    <w:abstractNumId w:val="19"/>
  </w:num>
  <w:num w:numId="9" w16cid:durableId="1237127190">
    <w:abstractNumId w:val="4"/>
  </w:num>
  <w:num w:numId="10" w16cid:durableId="2017422240">
    <w:abstractNumId w:val="14"/>
  </w:num>
  <w:num w:numId="11" w16cid:durableId="150753959">
    <w:abstractNumId w:val="13"/>
  </w:num>
  <w:num w:numId="12" w16cid:durableId="1625844826">
    <w:abstractNumId w:val="9"/>
  </w:num>
  <w:num w:numId="13" w16cid:durableId="1716273015">
    <w:abstractNumId w:val="10"/>
  </w:num>
  <w:num w:numId="14" w16cid:durableId="1281759925">
    <w:abstractNumId w:val="0"/>
  </w:num>
  <w:num w:numId="15" w16cid:durableId="1890074612">
    <w:abstractNumId w:val="1"/>
  </w:num>
  <w:num w:numId="16" w16cid:durableId="2116053266">
    <w:abstractNumId w:val="15"/>
  </w:num>
  <w:num w:numId="17" w16cid:durableId="1326586718">
    <w:abstractNumId w:val="25"/>
  </w:num>
  <w:num w:numId="18" w16cid:durableId="95712973">
    <w:abstractNumId w:val="24"/>
  </w:num>
  <w:num w:numId="19" w16cid:durableId="1520309843">
    <w:abstractNumId w:val="23"/>
  </w:num>
  <w:num w:numId="20" w16cid:durableId="1595742713">
    <w:abstractNumId w:val="11"/>
  </w:num>
  <w:num w:numId="21" w16cid:durableId="778916812">
    <w:abstractNumId w:val="12"/>
  </w:num>
  <w:num w:numId="22" w16cid:durableId="2066248722">
    <w:abstractNumId w:val="5"/>
  </w:num>
  <w:num w:numId="23" w16cid:durableId="819619897">
    <w:abstractNumId w:val="2"/>
  </w:num>
  <w:num w:numId="24" w16cid:durableId="776632291">
    <w:abstractNumId w:val="3"/>
  </w:num>
  <w:num w:numId="25" w16cid:durableId="1084573913">
    <w:abstractNumId w:val="20"/>
  </w:num>
  <w:num w:numId="26" w16cid:durableId="11279693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CO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53E"/>
    <w:rsid w:val="0000254F"/>
    <w:rsid w:val="00005947"/>
    <w:rsid w:val="00026DA3"/>
    <w:rsid w:val="00045E4D"/>
    <w:rsid w:val="00046149"/>
    <w:rsid w:val="00060D12"/>
    <w:rsid w:val="000740BC"/>
    <w:rsid w:val="000A18EE"/>
    <w:rsid w:val="000A3B96"/>
    <w:rsid w:val="000B1A70"/>
    <w:rsid w:val="000B3B57"/>
    <w:rsid w:val="000D303F"/>
    <w:rsid w:val="000E0A12"/>
    <w:rsid w:val="000F2446"/>
    <w:rsid w:val="000F4B21"/>
    <w:rsid w:val="00157726"/>
    <w:rsid w:val="00161EAD"/>
    <w:rsid w:val="00175233"/>
    <w:rsid w:val="00180EF0"/>
    <w:rsid w:val="001847F6"/>
    <w:rsid w:val="00196593"/>
    <w:rsid w:val="001A3141"/>
    <w:rsid w:val="001B75E0"/>
    <w:rsid w:val="001C7752"/>
    <w:rsid w:val="001D2892"/>
    <w:rsid w:val="001D672D"/>
    <w:rsid w:val="001E351D"/>
    <w:rsid w:val="001E44EF"/>
    <w:rsid w:val="001F5139"/>
    <w:rsid w:val="00202B47"/>
    <w:rsid w:val="00225BA1"/>
    <w:rsid w:val="0022676A"/>
    <w:rsid w:val="0023275A"/>
    <w:rsid w:val="0024570B"/>
    <w:rsid w:val="002559F5"/>
    <w:rsid w:val="002601E3"/>
    <w:rsid w:val="00266D31"/>
    <w:rsid w:val="002778E7"/>
    <w:rsid w:val="002872F1"/>
    <w:rsid w:val="00287EE7"/>
    <w:rsid w:val="002A2595"/>
    <w:rsid w:val="002A30E3"/>
    <w:rsid w:val="002A4B9B"/>
    <w:rsid w:val="002B0A66"/>
    <w:rsid w:val="002B134D"/>
    <w:rsid w:val="002B64E5"/>
    <w:rsid w:val="002C5EB8"/>
    <w:rsid w:val="002D7DC4"/>
    <w:rsid w:val="002E5F1F"/>
    <w:rsid w:val="0030678D"/>
    <w:rsid w:val="003350EE"/>
    <w:rsid w:val="00336277"/>
    <w:rsid w:val="0034009A"/>
    <w:rsid w:val="00340A8E"/>
    <w:rsid w:val="00374766"/>
    <w:rsid w:val="00390A84"/>
    <w:rsid w:val="003C015F"/>
    <w:rsid w:val="003D0AB7"/>
    <w:rsid w:val="003D223C"/>
    <w:rsid w:val="003F5A74"/>
    <w:rsid w:val="003F6710"/>
    <w:rsid w:val="003F792D"/>
    <w:rsid w:val="0040092C"/>
    <w:rsid w:val="0040402F"/>
    <w:rsid w:val="00404D7C"/>
    <w:rsid w:val="004427DE"/>
    <w:rsid w:val="00452251"/>
    <w:rsid w:val="0046494F"/>
    <w:rsid w:val="00465569"/>
    <w:rsid w:val="004770ED"/>
    <w:rsid w:val="00485405"/>
    <w:rsid w:val="004917C3"/>
    <w:rsid w:val="004A0D70"/>
    <w:rsid w:val="004D20BB"/>
    <w:rsid w:val="004D5F43"/>
    <w:rsid w:val="004E37CC"/>
    <w:rsid w:val="004E58AF"/>
    <w:rsid w:val="004E6DF5"/>
    <w:rsid w:val="005268D5"/>
    <w:rsid w:val="0053669A"/>
    <w:rsid w:val="00536B72"/>
    <w:rsid w:val="00572126"/>
    <w:rsid w:val="0059639C"/>
    <w:rsid w:val="005A2A2A"/>
    <w:rsid w:val="005B02B4"/>
    <w:rsid w:val="005B238F"/>
    <w:rsid w:val="005B44AA"/>
    <w:rsid w:val="005B5FBC"/>
    <w:rsid w:val="005C5121"/>
    <w:rsid w:val="005D5F39"/>
    <w:rsid w:val="005E079B"/>
    <w:rsid w:val="005F2B35"/>
    <w:rsid w:val="005F6F7F"/>
    <w:rsid w:val="006133E5"/>
    <w:rsid w:val="00640DF3"/>
    <w:rsid w:val="0066419C"/>
    <w:rsid w:val="00687339"/>
    <w:rsid w:val="006A453A"/>
    <w:rsid w:val="006B425D"/>
    <w:rsid w:val="006B4DD7"/>
    <w:rsid w:val="006B5374"/>
    <w:rsid w:val="006C200B"/>
    <w:rsid w:val="006C2774"/>
    <w:rsid w:val="006D135B"/>
    <w:rsid w:val="006F332D"/>
    <w:rsid w:val="006F6748"/>
    <w:rsid w:val="0070047F"/>
    <w:rsid w:val="00702105"/>
    <w:rsid w:val="00704D9A"/>
    <w:rsid w:val="0071088A"/>
    <w:rsid w:val="007361F2"/>
    <w:rsid w:val="007400CC"/>
    <w:rsid w:val="00750494"/>
    <w:rsid w:val="007574A6"/>
    <w:rsid w:val="00770AA4"/>
    <w:rsid w:val="00772747"/>
    <w:rsid w:val="007727D4"/>
    <w:rsid w:val="0077453E"/>
    <w:rsid w:val="00774D79"/>
    <w:rsid w:val="00781A85"/>
    <w:rsid w:val="00782E85"/>
    <w:rsid w:val="00787652"/>
    <w:rsid w:val="00794A54"/>
    <w:rsid w:val="007B0BEF"/>
    <w:rsid w:val="007C32DE"/>
    <w:rsid w:val="007F050E"/>
    <w:rsid w:val="00802C88"/>
    <w:rsid w:val="00822531"/>
    <w:rsid w:val="00852C72"/>
    <w:rsid w:val="00862FF9"/>
    <w:rsid w:val="00870F31"/>
    <w:rsid w:val="00877884"/>
    <w:rsid w:val="008A27C0"/>
    <w:rsid w:val="008A616D"/>
    <w:rsid w:val="008B464C"/>
    <w:rsid w:val="008C4338"/>
    <w:rsid w:val="008E46AA"/>
    <w:rsid w:val="009037F8"/>
    <w:rsid w:val="009202DA"/>
    <w:rsid w:val="00921EB2"/>
    <w:rsid w:val="009268E6"/>
    <w:rsid w:val="009346D7"/>
    <w:rsid w:val="00936E4A"/>
    <w:rsid w:val="00941077"/>
    <w:rsid w:val="00944AB9"/>
    <w:rsid w:val="009501DB"/>
    <w:rsid w:val="00952955"/>
    <w:rsid w:val="009702D4"/>
    <w:rsid w:val="00976073"/>
    <w:rsid w:val="00980044"/>
    <w:rsid w:val="009844DA"/>
    <w:rsid w:val="00990F9D"/>
    <w:rsid w:val="00992CB6"/>
    <w:rsid w:val="009A1E32"/>
    <w:rsid w:val="009A1FCE"/>
    <w:rsid w:val="009B12B7"/>
    <w:rsid w:val="009B62C2"/>
    <w:rsid w:val="009E10A6"/>
    <w:rsid w:val="009F6611"/>
    <w:rsid w:val="00A034A1"/>
    <w:rsid w:val="00A1314D"/>
    <w:rsid w:val="00A4141E"/>
    <w:rsid w:val="00A42B41"/>
    <w:rsid w:val="00A44137"/>
    <w:rsid w:val="00A47E57"/>
    <w:rsid w:val="00A5628D"/>
    <w:rsid w:val="00A618E7"/>
    <w:rsid w:val="00A77B2F"/>
    <w:rsid w:val="00A84C3C"/>
    <w:rsid w:val="00A914C3"/>
    <w:rsid w:val="00AA3CB3"/>
    <w:rsid w:val="00AB06A2"/>
    <w:rsid w:val="00AD223B"/>
    <w:rsid w:val="00AE12DA"/>
    <w:rsid w:val="00AF621E"/>
    <w:rsid w:val="00B03710"/>
    <w:rsid w:val="00B06784"/>
    <w:rsid w:val="00B07970"/>
    <w:rsid w:val="00B148A8"/>
    <w:rsid w:val="00B15DA1"/>
    <w:rsid w:val="00B260F5"/>
    <w:rsid w:val="00B40913"/>
    <w:rsid w:val="00B41036"/>
    <w:rsid w:val="00B46416"/>
    <w:rsid w:val="00B81A63"/>
    <w:rsid w:val="00B82E10"/>
    <w:rsid w:val="00B94757"/>
    <w:rsid w:val="00BD5CF5"/>
    <w:rsid w:val="00BE41A7"/>
    <w:rsid w:val="00BE66B7"/>
    <w:rsid w:val="00C17ED9"/>
    <w:rsid w:val="00C24AFD"/>
    <w:rsid w:val="00C35275"/>
    <w:rsid w:val="00C40B0F"/>
    <w:rsid w:val="00C4463A"/>
    <w:rsid w:val="00C520DA"/>
    <w:rsid w:val="00C567D1"/>
    <w:rsid w:val="00C63839"/>
    <w:rsid w:val="00C65F37"/>
    <w:rsid w:val="00C811C1"/>
    <w:rsid w:val="00CB588C"/>
    <w:rsid w:val="00CC40A9"/>
    <w:rsid w:val="00CE5BDD"/>
    <w:rsid w:val="00D17B5F"/>
    <w:rsid w:val="00D201C6"/>
    <w:rsid w:val="00D21D56"/>
    <w:rsid w:val="00D22DF2"/>
    <w:rsid w:val="00D25363"/>
    <w:rsid w:val="00D3309E"/>
    <w:rsid w:val="00D40B3B"/>
    <w:rsid w:val="00D51F56"/>
    <w:rsid w:val="00D63C10"/>
    <w:rsid w:val="00D64A9C"/>
    <w:rsid w:val="00D655D9"/>
    <w:rsid w:val="00D83294"/>
    <w:rsid w:val="00D87C66"/>
    <w:rsid w:val="00DA372E"/>
    <w:rsid w:val="00DA720A"/>
    <w:rsid w:val="00DC38F9"/>
    <w:rsid w:val="00DD1BC0"/>
    <w:rsid w:val="00DD1F19"/>
    <w:rsid w:val="00DD2233"/>
    <w:rsid w:val="00DD61D6"/>
    <w:rsid w:val="00E3263A"/>
    <w:rsid w:val="00E52ACE"/>
    <w:rsid w:val="00E52FD3"/>
    <w:rsid w:val="00E609F5"/>
    <w:rsid w:val="00E62E62"/>
    <w:rsid w:val="00E71FAF"/>
    <w:rsid w:val="00E73973"/>
    <w:rsid w:val="00E802BE"/>
    <w:rsid w:val="00E81BDF"/>
    <w:rsid w:val="00E866DF"/>
    <w:rsid w:val="00EA088B"/>
    <w:rsid w:val="00EA0F58"/>
    <w:rsid w:val="00EB2088"/>
    <w:rsid w:val="00EB4169"/>
    <w:rsid w:val="00ED01C3"/>
    <w:rsid w:val="00ED70F9"/>
    <w:rsid w:val="00EE773A"/>
    <w:rsid w:val="00EF3C5B"/>
    <w:rsid w:val="00F016E2"/>
    <w:rsid w:val="00F13046"/>
    <w:rsid w:val="00F1338E"/>
    <w:rsid w:val="00F21564"/>
    <w:rsid w:val="00F22782"/>
    <w:rsid w:val="00F27D0A"/>
    <w:rsid w:val="00F61E7B"/>
    <w:rsid w:val="00F66FE3"/>
    <w:rsid w:val="00F77E77"/>
    <w:rsid w:val="00F8223D"/>
    <w:rsid w:val="00FC59B3"/>
    <w:rsid w:val="00FD552C"/>
    <w:rsid w:val="00FE28C1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F8FC49"/>
  <w15:docId w15:val="{A2E87D49-4C3C-4C41-A44E-F5157985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2253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352253"/>
    <w:pPr>
      <w:keepNext/>
      <w:jc w:val="both"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453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77453E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66AAB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7441C6"/>
    <w:rPr>
      <w:color w:val="0000FF"/>
      <w:u w:val="single"/>
    </w:rPr>
  </w:style>
  <w:style w:type="character" w:styleId="Nmerodepgina">
    <w:name w:val="page number"/>
    <w:basedOn w:val="Fuentedeprrafopredeter"/>
    <w:rsid w:val="005F2B35"/>
  </w:style>
  <w:style w:type="character" w:customStyle="1" w:styleId="PiedepginaCar">
    <w:name w:val="Pie de página Car"/>
    <w:link w:val="Piedepgina"/>
    <w:rsid w:val="005F2B35"/>
    <w:rPr>
      <w:sz w:val="24"/>
      <w:szCs w:val="24"/>
      <w:lang w:val="es-ES" w:eastAsia="es-ES" w:bidi="ar-SA"/>
    </w:rPr>
  </w:style>
  <w:style w:type="table" w:styleId="Tablaconcuadrcula">
    <w:name w:val="Table Grid"/>
    <w:basedOn w:val="Tablanormal"/>
    <w:rsid w:val="00E62E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37C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MX"/>
    </w:rPr>
  </w:style>
  <w:style w:type="paragraph" w:styleId="Prrafodelista">
    <w:name w:val="List Paragraph"/>
    <w:basedOn w:val="Normal"/>
    <w:uiPriority w:val="34"/>
    <w:qFormat/>
    <w:rsid w:val="004E37CC"/>
    <w:pPr>
      <w:ind w:left="720"/>
      <w:contextualSpacing/>
    </w:pPr>
  </w:style>
  <w:style w:type="paragraph" w:styleId="Textonotapie">
    <w:name w:val="footnote text"/>
    <w:basedOn w:val="Normal"/>
    <w:link w:val="TextonotapieCar"/>
    <w:semiHidden/>
    <w:unhideWhenUsed/>
    <w:rsid w:val="004E37C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4E37CC"/>
    <w:rPr>
      <w:lang w:val="es-ES" w:eastAsia="es-ES"/>
    </w:rPr>
  </w:style>
  <w:style w:type="character" w:styleId="Refdenotaalpie">
    <w:name w:val="footnote reference"/>
    <w:basedOn w:val="Fuentedeprrafopredeter"/>
    <w:semiHidden/>
    <w:unhideWhenUsed/>
    <w:rsid w:val="004E37CC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2872F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extoindependiente">
    <w:name w:val="Body Text"/>
    <w:basedOn w:val="Normal"/>
    <w:link w:val="TextoindependienteCar"/>
    <w:rsid w:val="0066419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66419C"/>
    <w:rPr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F61E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567D1"/>
    <w:pPr>
      <w:spacing w:before="100" w:beforeAutospacing="1" w:after="100" w:afterAutospacing="1"/>
    </w:pPr>
    <w:rPr>
      <w:lang w:val="es-CO" w:eastAsia="es-CO"/>
    </w:rPr>
  </w:style>
  <w:style w:type="paragraph" w:customStyle="1" w:styleId="Heading">
    <w:name w:val="Heading"/>
    <w:basedOn w:val="Normal"/>
    <w:rsid w:val="002B0A66"/>
    <w:pPr>
      <w:widowControl w:val="0"/>
      <w:suppressLineNumbers/>
      <w:tabs>
        <w:tab w:val="center" w:pos="4986"/>
        <w:tab w:val="right" w:pos="9972"/>
      </w:tabs>
      <w:suppressAutoHyphens/>
      <w:autoSpaceDN w:val="0"/>
      <w:textAlignment w:val="baseline"/>
    </w:pPr>
    <w:rPr>
      <w:rFonts w:eastAsia="Arial Unicode MS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2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71FA0-0EE9-4A99-AD79-D4405900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232</Words>
  <Characters>1494</Characters>
  <Application>Microsoft Office Word</Application>
  <DocSecurity>0</DocSecurity>
  <Lines>99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Bogotá D</vt:lpstr>
    </vt:vector>
  </TitlesOfParts>
  <Company>Dansocial</Company>
  <LinksUpToDate>false</LinksUpToDate>
  <CharactersWithSpaces>1676</CharactersWithSpaces>
  <SharedDoc>false</SharedDoc>
  <HLinks>
    <vt:vector size="18" baseType="variant">
      <vt:variant>
        <vt:i4>6291469</vt:i4>
      </vt:variant>
      <vt:variant>
        <vt:i4>3</vt:i4>
      </vt:variant>
      <vt:variant>
        <vt:i4>0</vt:i4>
      </vt:variant>
      <vt:variant>
        <vt:i4>5</vt:i4>
      </vt:variant>
      <vt:variant>
        <vt:lpwstr>mailto:contactenos@orgsolidarias.gov.co</vt:lpwstr>
      </vt:variant>
      <vt:variant>
        <vt:lpwstr/>
      </vt:variant>
      <vt:variant>
        <vt:i4>196682</vt:i4>
      </vt:variant>
      <vt:variant>
        <vt:i4>0</vt:i4>
      </vt:variant>
      <vt:variant>
        <vt:i4>0</vt:i4>
      </vt:variant>
      <vt:variant>
        <vt:i4>5</vt:i4>
      </vt:variant>
      <vt:variant>
        <vt:lpwstr>http://www.orgsolidarias.gov.co/</vt:lpwstr>
      </vt:variant>
      <vt:variant>
        <vt:lpwstr/>
      </vt:variant>
      <vt:variant>
        <vt:i4>3276888</vt:i4>
      </vt:variant>
      <vt:variant>
        <vt:i4>-1</vt:i4>
      </vt:variant>
      <vt:variant>
        <vt:i4>2096</vt:i4>
      </vt:variant>
      <vt:variant>
        <vt:i4>1</vt:i4>
      </vt:variant>
      <vt:variant>
        <vt:lpwstr>cid:image001.png@01CDFF0A.8A64F380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Bogotá D</dc:title>
  <dc:creator>gilache</dc:creator>
  <cp:lastModifiedBy>Luz Mary Palacios Castillo</cp:lastModifiedBy>
  <cp:revision>43</cp:revision>
  <cp:lastPrinted>2024-04-08T17:22:00Z</cp:lastPrinted>
  <dcterms:created xsi:type="dcterms:W3CDTF">2024-04-08T17:22:00Z</dcterms:created>
  <dcterms:modified xsi:type="dcterms:W3CDTF">2026-03-03T19:02:00Z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2026-02-18T16:30:19Z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5ef5b735-50a5-4f3a-8c20-9c9aa53e7cad</vt:lpwstr>
  </property>
  <property fmtid="{D5CDD505-2E9C-101B-9397-08002B2CF9AE}" pid="8" name="MSIP_Label_5fac521f-e930-485b-97f4-efbe7db8e98f_ContentBits">
    <vt:lpwstr>0</vt:lpwstr>
  </property>
  <property fmtid="{D5CDD505-2E9C-101B-9397-08002B2CF9AE}" pid="9" name="MSIP_Label_5fac521f-e930-485b-97f4-efbe7db8e98f_Tag">
    <vt:lpwstr>10, 3, 0, 1</vt:lpwstr>
  </property>
</Properties>
</file>